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45" w:rsidRPr="0051235B" w:rsidRDefault="00993945" w:rsidP="009E05ED">
      <w:pPr>
        <w:tabs>
          <w:tab w:val="left" w:pos="1530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1235B">
        <w:rPr>
          <w:b/>
          <w:bCs/>
          <w:sz w:val="32"/>
          <w:szCs w:val="32"/>
        </w:rPr>
        <w:t>UNIVERSITA’ DEGLI STUDI DI TORINO</w:t>
      </w:r>
    </w:p>
    <w:p w:rsidR="00993945" w:rsidRPr="00F854E4" w:rsidRDefault="00993945" w:rsidP="0051235B">
      <w:pPr>
        <w:jc w:val="center"/>
        <w:rPr>
          <w:b/>
          <w:bCs/>
          <w:sz w:val="28"/>
          <w:szCs w:val="28"/>
        </w:rPr>
      </w:pPr>
      <w:r w:rsidRPr="00F854E4">
        <w:rPr>
          <w:b/>
          <w:bCs/>
          <w:sz w:val="28"/>
          <w:szCs w:val="28"/>
        </w:rPr>
        <w:t>DIPARTIMENTO DI FILOSOFIA E SCIENZE DELL’ EDUCAZIONE</w:t>
      </w:r>
    </w:p>
    <w:p w:rsidR="00993945" w:rsidRDefault="00993945" w:rsidP="00F854E4">
      <w:pPr>
        <w:tabs>
          <w:tab w:val="left" w:pos="3780"/>
        </w:tabs>
      </w:pPr>
    </w:p>
    <w:p w:rsidR="00993945" w:rsidRPr="00681288" w:rsidRDefault="00993945" w:rsidP="00F854E4">
      <w:r>
        <w:t xml:space="preserve">Il sottoscritto  </w:t>
      </w:r>
      <w:r w:rsidRPr="00681288">
        <w:t xml:space="preserve">Cognome </w:t>
      </w:r>
      <w:r>
        <w:t>……………………………………….……………</w:t>
      </w:r>
      <w:r w:rsidRPr="00681288">
        <w:t xml:space="preserve"> </w:t>
      </w:r>
      <w:r>
        <w:t xml:space="preserve"> </w:t>
      </w:r>
      <w:r w:rsidRPr="00681288">
        <w:t>Nome</w:t>
      </w:r>
      <w:r>
        <w:t xml:space="preserve"> </w:t>
      </w:r>
      <w:r w:rsidRPr="00681288">
        <w:t>………………</w:t>
      </w:r>
      <w:r>
        <w:t>……………………...…  Matricola...............................</w:t>
      </w:r>
    </w:p>
    <w:p w:rsidR="00993945" w:rsidRPr="00681288" w:rsidRDefault="00993945" w:rsidP="00F854E4"/>
    <w:p w:rsidR="00993945" w:rsidRPr="002964D9" w:rsidRDefault="00993945" w:rsidP="00F854E4">
      <w:pPr>
        <w:rPr>
          <w:b/>
          <w:bCs/>
        </w:rPr>
      </w:pPr>
      <w:r>
        <w:t xml:space="preserve">Laureat… in SCIENZE DELLA FORMAZIONE PRIMARIA – Indirizzo  </w:t>
      </w:r>
      <w:r>
        <w:rPr>
          <w:b/>
          <w:bCs/>
        </w:rPr>
        <w:t>INFANZIA</w:t>
      </w:r>
      <w:r>
        <w:t xml:space="preserve">    Università di ……………………………………………</w:t>
      </w:r>
    </w:p>
    <w:p w:rsidR="00993945" w:rsidRDefault="00993945" w:rsidP="00F854E4"/>
    <w:p w:rsidR="00993945" w:rsidRPr="00681288" w:rsidRDefault="00993945" w:rsidP="00F854E4">
      <w:r>
        <w:t xml:space="preserve">Iscritto per l’ a.a. 2014/2015  al corso di  Laurea in SCIENZE DELLA FORMAZIONE PRIMARIA  Indirizzo – </w:t>
      </w:r>
      <w:r>
        <w:rPr>
          <w:b/>
          <w:bCs/>
        </w:rPr>
        <w:t xml:space="preserve">PRIMARIA </w:t>
      </w:r>
      <w:r w:rsidRPr="005C4B3B">
        <w:t>come</w:t>
      </w:r>
      <w:r>
        <w:rPr>
          <w:b/>
          <w:bCs/>
        </w:rPr>
        <w:t xml:space="preserve"> </w:t>
      </w:r>
      <w:r w:rsidRPr="005C4B3B">
        <w:t>2^ laurea</w:t>
      </w:r>
    </w:p>
    <w:p w:rsidR="00993945" w:rsidRDefault="00993945" w:rsidP="00F854E4"/>
    <w:p w:rsidR="00993945" w:rsidRPr="00681288" w:rsidRDefault="00993945" w:rsidP="00F854E4">
      <w:r>
        <w:t>chiede il riconoscimento dei seguenti esami:</w:t>
      </w:r>
    </w:p>
    <w:p w:rsidR="00993945" w:rsidRPr="00E945A0" w:rsidRDefault="00993945"/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720"/>
        <w:gridCol w:w="900"/>
        <w:gridCol w:w="2880"/>
        <w:gridCol w:w="1260"/>
        <w:gridCol w:w="720"/>
        <w:gridCol w:w="900"/>
        <w:gridCol w:w="900"/>
        <w:gridCol w:w="900"/>
        <w:gridCol w:w="900"/>
      </w:tblGrid>
      <w:tr w:rsidR="00993945" w:rsidRPr="002914C3">
        <w:tc>
          <w:tcPr>
            <w:tcW w:w="7560" w:type="dxa"/>
            <w:gridSpan w:val="4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3945" w:rsidRPr="00B053D6" w:rsidRDefault="00993945" w:rsidP="00B053D6">
            <w:pPr>
              <w:tabs>
                <w:tab w:val="left" w:pos="732"/>
                <w:tab w:val="left" w:pos="12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ESAMI SOSTENUTI CORSO DI LAUREA PROVENIENZA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7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ESAMI PDS SCIENZE DELLA FORMAZIONE PRIMARIA BIENNIO COMUNE</w:t>
            </w:r>
          </w:p>
        </w:tc>
      </w:tr>
      <w:tr w:rsidR="00993945" w:rsidRPr="002914C3">
        <w:trPr>
          <w:trHeight w:val="443"/>
        </w:trPr>
        <w:tc>
          <w:tcPr>
            <w:tcW w:w="468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7E53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CONV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1F0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Integr..CFU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 xml:space="preserve">VOTO 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TAF</w:t>
            </w:r>
          </w:p>
        </w:tc>
      </w:tr>
      <w:tr w:rsidR="00993945" w:rsidRPr="002914C3">
        <w:trPr>
          <w:trHeight w:val="629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</w:t>
            </w:r>
          </w:p>
          <w:p w:rsidR="00993945" w:rsidRPr="00B053D6" w:rsidRDefault="009939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PEDAGOGIA GENERALE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M-PED/01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649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</w:t>
            </w:r>
          </w:p>
          <w:p w:rsidR="00993945" w:rsidRPr="00B053D6" w:rsidRDefault="009939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PEDAGOGIA SPECIALE B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M-PED/03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669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SOCIOLOGIA 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SPS/07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688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L-FIL-LET/12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528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</w:t>
            </w:r>
          </w:p>
          <w:p w:rsidR="00993945" w:rsidRPr="00B053D6" w:rsidRDefault="0099394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PSICOLOGIA DELLO SVILUPPO B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M-PSI/04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729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DI SCIENZE DELLA TERRA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ind w:right="-248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GEO/01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684"/>
        </w:trPr>
        <w:tc>
          <w:tcPr>
            <w:tcW w:w="468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26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>
            <w:pPr>
              <w:rPr>
                <w:sz w:val="20"/>
                <w:szCs w:val="20"/>
              </w:rPr>
            </w:pPr>
          </w:p>
          <w:p w:rsidR="00993945" w:rsidRPr="00B053D6" w:rsidRDefault="0099394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DI SCIENZE DELLA VITA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BIO/05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</w:tbl>
    <w:p w:rsidR="00993945" w:rsidRDefault="00993945" w:rsidP="00540DD4">
      <w:pPr>
        <w:jc w:val="center"/>
        <w:rPr>
          <w:b/>
          <w:bCs/>
          <w:sz w:val="28"/>
          <w:szCs w:val="28"/>
        </w:rPr>
      </w:pPr>
    </w:p>
    <w:p w:rsidR="00993945" w:rsidRDefault="00993945" w:rsidP="00540DD4">
      <w:pPr>
        <w:jc w:val="center"/>
        <w:rPr>
          <w:b/>
          <w:bCs/>
          <w:sz w:val="28"/>
          <w:szCs w:val="28"/>
        </w:rPr>
      </w:pPr>
      <w:r w:rsidRPr="00540DD4">
        <w:rPr>
          <w:b/>
          <w:bCs/>
          <w:sz w:val="28"/>
          <w:szCs w:val="28"/>
        </w:rPr>
        <w:lastRenderedPageBreak/>
        <w:t>II ANNO</w:t>
      </w: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720"/>
        <w:gridCol w:w="900"/>
        <w:gridCol w:w="2880"/>
        <w:gridCol w:w="1260"/>
        <w:gridCol w:w="720"/>
        <w:gridCol w:w="900"/>
        <w:gridCol w:w="900"/>
        <w:gridCol w:w="900"/>
        <w:gridCol w:w="900"/>
      </w:tblGrid>
      <w:tr w:rsidR="00993945" w:rsidRPr="002914C3">
        <w:trPr>
          <w:trHeight w:val="443"/>
        </w:trPr>
        <w:tc>
          <w:tcPr>
            <w:tcW w:w="46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28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CONV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Integr..CFU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 xml:space="preserve">VOTO 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TAF</w:t>
            </w:r>
          </w:p>
        </w:tc>
      </w:tr>
      <w:tr w:rsidR="00993945" w:rsidRPr="002914C3">
        <w:trPr>
          <w:trHeight w:val="5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GENERALE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M-PED/03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705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PSICOLOGIA DELL’EDUCAZIONE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M-PSI/04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696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LINGUA INGLESE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L-LIN/12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717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DELLA STORIA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M-STO/04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EE2DF5">
            <w:pPr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 xml:space="preserve">    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</w:tr>
      <w:tr w:rsidR="00993945" w:rsidRPr="002914C3">
        <w:trPr>
          <w:trHeight w:val="723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IGIENE ED EDUCAZIONE SANITARIA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MED/42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70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STORIA DEL DIRITTO ITALIANO ED EUROPEO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IUS/19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72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FONDAMENTI E DIDATTICA DELLA MATEMETICA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MAT/04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699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LABORATORIO DI CHIMICA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 xml:space="preserve"> CHIM/03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  <w:tr w:rsidR="00993945" w:rsidRPr="002914C3">
        <w:trPr>
          <w:trHeight w:val="705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PREPARAZIONE DI ESPERIENZE DIDATTICHE I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FIS/08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(base)</w:t>
            </w:r>
          </w:p>
        </w:tc>
      </w:tr>
    </w:tbl>
    <w:p w:rsidR="00993945" w:rsidRDefault="00993945" w:rsidP="002C0590">
      <w:pPr>
        <w:jc w:val="center"/>
        <w:rPr>
          <w:b/>
          <w:bCs/>
          <w:sz w:val="28"/>
          <w:szCs w:val="28"/>
        </w:rPr>
      </w:pPr>
    </w:p>
    <w:p w:rsidR="00993945" w:rsidRPr="008A32EC" w:rsidRDefault="00993945" w:rsidP="002C0590">
      <w:pPr>
        <w:jc w:val="center"/>
        <w:rPr>
          <w:b/>
          <w:bCs/>
          <w:sz w:val="28"/>
          <w:szCs w:val="28"/>
        </w:rPr>
      </w:pPr>
      <w:r w:rsidRPr="008A32EC">
        <w:rPr>
          <w:b/>
          <w:bCs/>
          <w:sz w:val="28"/>
          <w:szCs w:val="28"/>
        </w:rPr>
        <w:t>ESAMI OPZIONALI A SCELTA DELLO STUDENTE</w:t>
      </w: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720"/>
        <w:gridCol w:w="900"/>
        <w:gridCol w:w="2880"/>
        <w:gridCol w:w="1260"/>
        <w:gridCol w:w="720"/>
        <w:gridCol w:w="900"/>
        <w:gridCol w:w="900"/>
        <w:gridCol w:w="900"/>
        <w:gridCol w:w="900"/>
      </w:tblGrid>
      <w:tr w:rsidR="00993945" w:rsidRPr="00623690">
        <w:trPr>
          <w:trHeight w:val="360"/>
        </w:trPr>
        <w:tc>
          <w:tcPr>
            <w:tcW w:w="468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D</w:t>
            </w:r>
          </w:p>
          <w:p w:rsidR="00993945" w:rsidRPr="00B053D6" w:rsidRDefault="00993945" w:rsidP="00B053D6">
            <w:pPr>
              <w:jc w:val="center"/>
              <w:rPr>
                <w:sz w:val="16"/>
                <w:szCs w:val="16"/>
              </w:rPr>
            </w:pPr>
            <w:r w:rsidRPr="00B053D6">
              <w:rPr>
                <w:sz w:val="16"/>
                <w:szCs w:val="16"/>
              </w:rPr>
              <w:t>(a scelta dello studente)</w:t>
            </w:r>
          </w:p>
        </w:tc>
      </w:tr>
      <w:tr w:rsidR="00993945" w:rsidRPr="002914C3">
        <w:trPr>
          <w:trHeight w:val="589"/>
        </w:trPr>
        <w:tc>
          <w:tcPr>
            <w:tcW w:w="468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Default="00993945" w:rsidP="009A14D4">
            <w:pPr>
              <w:rPr>
                <w:sz w:val="20"/>
                <w:szCs w:val="20"/>
              </w:rPr>
            </w:pPr>
          </w:p>
          <w:p w:rsidR="00993945" w:rsidRPr="00B053D6" w:rsidRDefault="00993945" w:rsidP="000D3D2F">
            <w:pPr>
              <w:jc w:val="center"/>
              <w:rPr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D</w:t>
            </w:r>
          </w:p>
          <w:p w:rsidR="00993945" w:rsidRPr="00B053D6" w:rsidRDefault="00993945" w:rsidP="009A14D4">
            <w:pPr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(a scelta dello studente)</w:t>
            </w:r>
          </w:p>
        </w:tc>
      </w:tr>
    </w:tbl>
    <w:p w:rsidR="00993945" w:rsidRDefault="00993945" w:rsidP="002C0590">
      <w:pPr>
        <w:jc w:val="center"/>
      </w:pPr>
    </w:p>
    <w:p w:rsidR="00993945" w:rsidRDefault="00993945" w:rsidP="002C0590">
      <w:pPr>
        <w:jc w:val="center"/>
      </w:pPr>
    </w:p>
    <w:p w:rsidR="00993945" w:rsidRPr="00A44659" w:rsidRDefault="00993945" w:rsidP="00A44659">
      <w:pPr>
        <w:jc w:val="center"/>
        <w:rPr>
          <w:b/>
          <w:bCs/>
          <w:sz w:val="28"/>
          <w:szCs w:val="28"/>
        </w:rPr>
      </w:pPr>
      <w:r w:rsidRPr="00A44659">
        <w:rPr>
          <w:b/>
          <w:bCs/>
          <w:sz w:val="28"/>
          <w:szCs w:val="28"/>
        </w:rPr>
        <w:t>IIIANNO</w:t>
      </w: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720"/>
        <w:gridCol w:w="900"/>
        <w:gridCol w:w="2880"/>
        <w:gridCol w:w="1260"/>
        <w:gridCol w:w="720"/>
        <w:gridCol w:w="900"/>
        <w:gridCol w:w="900"/>
        <w:gridCol w:w="900"/>
        <w:gridCol w:w="900"/>
      </w:tblGrid>
      <w:tr w:rsidR="00993945" w:rsidRPr="002914C3">
        <w:trPr>
          <w:trHeight w:val="443"/>
        </w:trPr>
        <w:tc>
          <w:tcPr>
            <w:tcW w:w="46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28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CONV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Integr..CFU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 xml:space="preserve">VOTO 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TAF</w:t>
            </w:r>
          </w:p>
        </w:tc>
      </w:tr>
      <w:tr w:rsidR="00993945" w:rsidRPr="002914C3">
        <w:trPr>
          <w:trHeight w:val="729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DELLA LINGUA ITALIANA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L-FIL-LET/12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16"/>
                <w:szCs w:val="16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LINGUISTICA ROMANZA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L-FIL-LET/09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708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D6261E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PEDAGOGIA SPERIMENTALE A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M-PED/04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3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DELLA LINGUA INGLESE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L-LIN/02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3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STORIA DELLACITTADINANZA IN ETA’ MODERNA E CONTEMPORANEA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589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METODOLOGIA DELL’EDUCAZIONE MUSICALE</w:t>
            </w: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L-ART/07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93945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D3D2F">
            <w:pPr>
              <w:jc w:val="center"/>
              <w:rPr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715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8A32EC">
            <w:pPr>
              <w:rPr>
                <w:sz w:val="20"/>
                <w:szCs w:val="20"/>
              </w:rPr>
            </w:pPr>
          </w:p>
          <w:p w:rsidR="00993945" w:rsidRPr="00B053D6" w:rsidRDefault="00993945" w:rsidP="008A32EC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EDUCAZIONE MOTORIA E SPORTIVA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M-EDF/01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</w:t>
            </w:r>
            <w:r w:rsidRPr="00B053D6">
              <w:rPr>
                <w:sz w:val="20"/>
                <w:szCs w:val="20"/>
              </w:rPr>
              <w:t>)</w:t>
            </w:r>
          </w:p>
        </w:tc>
      </w:tr>
      <w:tr w:rsidR="00993945" w:rsidRPr="002914C3"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FONDAMENTI DELLA MATEMETICA II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MAT/04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</w:tbl>
    <w:p w:rsidR="00993945" w:rsidRDefault="00993945" w:rsidP="00533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0B1C0B">
        <w:rPr>
          <w:b/>
          <w:bCs/>
          <w:sz w:val="28"/>
          <w:szCs w:val="28"/>
        </w:rPr>
        <w:t>V ANNO</w:t>
      </w:r>
    </w:p>
    <w:p w:rsidR="00993945" w:rsidRPr="000B1C0B" w:rsidRDefault="00993945" w:rsidP="005333CB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720"/>
        <w:gridCol w:w="900"/>
        <w:gridCol w:w="2880"/>
        <w:gridCol w:w="1260"/>
        <w:gridCol w:w="720"/>
        <w:gridCol w:w="900"/>
        <w:gridCol w:w="900"/>
        <w:gridCol w:w="900"/>
        <w:gridCol w:w="900"/>
      </w:tblGrid>
      <w:tr w:rsidR="00993945" w:rsidRPr="002914C3"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GEOGRAFIA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M-GGR/01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3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DELLA GEOGRAFIA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M-GGR/01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3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PREPARAZIONE DI ESPERIENZE DIDATTICHE II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FIS/08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589"/>
        </w:trPr>
        <w:tc>
          <w:tcPr>
            <w:tcW w:w="46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lastRenderedPageBreak/>
              <w:t>ESAME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VOTO</w:t>
            </w:r>
          </w:p>
        </w:tc>
        <w:tc>
          <w:tcPr>
            <w:tcW w:w="28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ESAME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SSD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CFU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CONV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Integr..CFU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 xml:space="preserve">VOTO 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TAF</w:t>
            </w:r>
          </w:p>
        </w:tc>
      </w:tr>
      <w:tr w:rsidR="00993945" w:rsidRPr="002914C3">
        <w:trPr>
          <w:trHeight w:val="589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DELLE SCIENZE NATURALI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GEO/01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93945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7A7DD1">
            <w:pPr>
              <w:jc w:val="center"/>
              <w:rPr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DIDATTICA DELLA MATEMATICA II</w:t>
            </w: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MAT/04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3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DOCIMOLOGIA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M-PED/04</w:t>
            </w: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  <w:tr w:rsidR="00993945" w:rsidRPr="002914C3">
        <w:trPr>
          <w:trHeight w:val="443"/>
        </w:trPr>
        <w:tc>
          <w:tcPr>
            <w:tcW w:w="468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93945" w:rsidRPr="00B053D6" w:rsidRDefault="00993945" w:rsidP="00032C7F">
            <w:pPr>
              <w:rPr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-------------------------------------------------------------------</w:t>
            </w: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---------------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</w:t>
            </w: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----------</w:t>
            </w:r>
          </w:p>
        </w:tc>
        <w:tc>
          <w:tcPr>
            <w:tcW w:w="288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GRAMMATICA ITALIANA</w:t>
            </w: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sz w:val="20"/>
                <w:szCs w:val="20"/>
              </w:rPr>
              <w:t>L-FIL-LET/12</w:t>
            </w:r>
          </w:p>
        </w:tc>
        <w:tc>
          <w:tcPr>
            <w:tcW w:w="72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93945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93945" w:rsidRPr="00B053D6" w:rsidRDefault="00993945" w:rsidP="007A7D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9A14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B</w:t>
            </w:r>
          </w:p>
          <w:p w:rsidR="00993945" w:rsidRPr="00B053D6" w:rsidRDefault="00993945" w:rsidP="00B053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(caratterizzante)</w:t>
            </w:r>
          </w:p>
        </w:tc>
      </w:tr>
    </w:tbl>
    <w:p w:rsidR="00993945" w:rsidRDefault="00993945" w:rsidP="00A84683"/>
    <w:p w:rsidR="00993945" w:rsidRPr="008A32EC" w:rsidRDefault="00993945" w:rsidP="008A32EC">
      <w:pPr>
        <w:jc w:val="center"/>
        <w:rPr>
          <w:b/>
          <w:bCs/>
          <w:sz w:val="28"/>
          <w:szCs w:val="28"/>
        </w:rPr>
      </w:pPr>
      <w:r w:rsidRPr="008A32EC">
        <w:rPr>
          <w:b/>
          <w:bCs/>
          <w:sz w:val="28"/>
          <w:szCs w:val="28"/>
        </w:rPr>
        <w:t>ESAMI OPZIONALI A SCELTA DELLO STUDENTE</w:t>
      </w:r>
    </w:p>
    <w:p w:rsidR="00993945" w:rsidRDefault="00993945" w:rsidP="005333CB">
      <w:pPr>
        <w:jc w:val="center"/>
      </w:pPr>
    </w:p>
    <w:tbl>
      <w:tblPr>
        <w:tblW w:w="16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720"/>
        <w:gridCol w:w="900"/>
        <w:gridCol w:w="2880"/>
        <w:gridCol w:w="1260"/>
        <w:gridCol w:w="720"/>
        <w:gridCol w:w="900"/>
        <w:gridCol w:w="900"/>
        <w:gridCol w:w="900"/>
        <w:gridCol w:w="900"/>
      </w:tblGrid>
      <w:tr w:rsidR="00993945" w:rsidRPr="002914C3"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D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(a scelta dello studente)</w:t>
            </w:r>
          </w:p>
        </w:tc>
      </w:tr>
      <w:tr w:rsidR="00993945" w:rsidRPr="002914C3">
        <w:trPr>
          <w:trHeight w:val="360"/>
        </w:trPr>
        <w:tc>
          <w:tcPr>
            <w:tcW w:w="468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⁭</w:t>
            </w: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93945" w:rsidRPr="00B053D6" w:rsidRDefault="00993945" w:rsidP="00EE2D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3945" w:rsidRPr="00B053D6" w:rsidRDefault="00993945" w:rsidP="00B053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53D6">
              <w:rPr>
                <w:b/>
                <w:bCs/>
                <w:sz w:val="20"/>
                <w:szCs w:val="20"/>
              </w:rPr>
              <w:t>D</w:t>
            </w:r>
          </w:p>
          <w:p w:rsidR="00993945" w:rsidRPr="00B053D6" w:rsidRDefault="00993945" w:rsidP="00B053D6">
            <w:pPr>
              <w:jc w:val="center"/>
              <w:rPr>
                <w:sz w:val="20"/>
                <w:szCs w:val="20"/>
              </w:rPr>
            </w:pPr>
            <w:r w:rsidRPr="00B053D6">
              <w:rPr>
                <w:sz w:val="16"/>
                <w:szCs w:val="16"/>
              </w:rPr>
              <w:t>(a scelta dello studente)</w:t>
            </w:r>
          </w:p>
        </w:tc>
      </w:tr>
    </w:tbl>
    <w:p w:rsidR="00993945" w:rsidRPr="00540DD4" w:rsidRDefault="00993945" w:rsidP="005333CB">
      <w:pPr>
        <w:jc w:val="center"/>
      </w:pPr>
    </w:p>
    <w:p w:rsidR="00993945" w:rsidRPr="00540DD4" w:rsidRDefault="00993945" w:rsidP="00A44659">
      <w:pPr>
        <w:jc w:val="center"/>
      </w:pPr>
    </w:p>
    <w:p w:rsidR="00993945" w:rsidRDefault="00993945" w:rsidP="00A551A4">
      <w:r>
        <w:t>La commissione pratiche studenti con delibera del………………………….. approva la richiesta dello studente sopraindicato, ammettendolo al 4° anno 1FC</w:t>
      </w:r>
    </w:p>
    <w:p w:rsidR="00993945" w:rsidRDefault="00993945" w:rsidP="00A551A4"/>
    <w:p w:rsidR="00993945" w:rsidRDefault="00993945" w:rsidP="00B07558">
      <w:r>
        <w:t xml:space="preserve"> con  il riconoscimento degli esami flaggati.</w:t>
      </w:r>
    </w:p>
    <w:p w:rsidR="00993945" w:rsidRDefault="00993945" w:rsidP="00B07558"/>
    <w:p w:rsidR="00993945" w:rsidRDefault="00993945" w:rsidP="00A551A4"/>
    <w:p w:rsidR="00993945" w:rsidRDefault="00993945" w:rsidP="00A551A4"/>
    <w:p w:rsidR="00993945" w:rsidRDefault="00993945" w:rsidP="00A551A4"/>
    <w:p w:rsidR="00993945" w:rsidRDefault="00993945" w:rsidP="00A551A4"/>
    <w:p w:rsidR="00993945" w:rsidRDefault="00993945" w:rsidP="00A551A4">
      <w:r>
        <w:t>N..B. Gli esami non convalidati nel presente modulo dovranno essere sostenuti al fine del  conseguimento del secondo indirizzo della  laurea in Scienze della formazione primaria, il presente modulo è da considerarsi come piano di studi e pertanto ha valore di verifica curriculare.</w:t>
      </w:r>
    </w:p>
    <w:sectPr w:rsidR="00993945" w:rsidSect="001171B5">
      <w:footerReference w:type="default" r:id="rId7"/>
      <w:pgSz w:w="16838" w:h="11906" w:orient="landscape"/>
      <w:pgMar w:top="1134" w:right="98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45" w:rsidRDefault="00993945">
      <w:r>
        <w:separator/>
      </w:r>
    </w:p>
  </w:endnote>
  <w:endnote w:type="continuationSeparator" w:id="0">
    <w:p w:rsidR="00993945" w:rsidRDefault="0099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45" w:rsidRDefault="00993945" w:rsidP="004F62A3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3E2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3945" w:rsidRDefault="00993945" w:rsidP="005512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45" w:rsidRDefault="00993945">
      <w:r>
        <w:separator/>
      </w:r>
    </w:p>
  </w:footnote>
  <w:footnote w:type="continuationSeparator" w:id="0">
    <w:p w:rsidR="00993945" w:rsidRDefault="0099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01"/>
    <w:rsid w:val="00023AB0"/>
    <w:rsid w:val="00025B2F"/>
    <w:rsid w:val="0002662A"/>
    <w:rsid w:val="000317AE"/>
    <w:rsid w:val="00032C7F"/>
    <w:rsid w:val="00043E28"/>
    <w:rsid w:val="00044EBD"/>
    <w:rsid w:val="00066AF1"/>
    <w:rsid w:val="000702CA"/>
    <w:rsid w:val="0008091D"/>
    <w:rsid w:val="000878F1"/>
    <w:rsid w:val="000943DB"/>
    <w:rsid w:val="000A2DF6"/>
    <w:rsid w:val="000B1C0B"/>
    <w:rsid w:val="000B701C"/>
    <w:rsid w:val="000D3D2F"/>
    <w:rsid w:val="000F6366"/>
    <w:rsid w:val="00115AD8"/>
    <w:rsid w:val="001171B5"/>
    <w:rsid w:val="00121E99"/>
    <w:rsid w:val="00144022"/>
    <w:rsid w:val="00182830"/>
    <w:rsid w:val="001829BD"/>
    <w:rsid w:val="001974CC"/>
    <w:rsid w:val="001D7F76"/>
    <w:rsid w:val="001F0042"/>
    <w:rsid w:val="00210A6B"/>
    <w:rsid w:val="00230650"/>
    <w:rsid w:val="00241879"/>
    <w:rsid w:val="00251173"/>
    <w:rsid w:val="00253BA6"/>
    <w:rsid w:val="00260883"/>
    <w:rsid w:val="00260BE8"/>
    <w:rsid w:val="002914C3"/>
    <w:rsid w:val="002964D9"/>
    <w:rsid w:val="002A4DEE"/>
    <w:rsid w:val="002B72EB"/>
    <w:rsid w:val="002C0590"/>
    <w:rsid w:val="002D029A"/>
    <w:rsid w:val="002D74F3"/>
    <w:rsid w:val="002F2818"/>
    <w:rsid w:val="00303139"/>
    <w:rsid w:val="00303D74"/>
    <w:rsid w:val="0031424E"/>
    <w:rsid w:val="00326131"/>
    <w:rsid w:val="00335012"/>
    <w:rsid w:val="00344212"/>
    <w:rsid w:val="00361E3C"/>
    <w:rsid w:val="003D7BC5"/>
    <w:rsid w:val="003E5F3F"/>
    <w:rsid w:val="003F48BB"/>
    <w:rsid w:val="00413328"/>
    <w:rsid w:val="00421E03"/>
    <w:rsid w:val="00427BC8"/>
    <w:rsid w:val="0044094E"/>
    <w:rsid w:val="004955B5"/>
    <w:rsid w:val="0049606A"/>
    <w:rsid w:val="004A4593"/>
    <w:rsid w:val="004B2F3C"/>
    <w:rsid w:val="004E257D"/>
    <w:rsid w:val="004F62A3"/>
    <w:rsid w:val="0051235B"/>
    <w:rsid w:val="00516EB4"/>
    <w:rsid w:val="0052120D"/>
    <w:rsid w:val="005333CB"/>
    <w:rsid w:val="00540DD4"/>
    <w:rsid w:val="005512B4"/>
    <w:rsid w:val="00554711"/>
    <w:rsid w:val="00561C9B"/>
    <w:rsid w:val="0059447C"/>
    <w:rsid w:val="005B1D21"/>
    <w:rsid w:val="005C4B3B"/>
    <w:rsid w:val="005D358A"/>
    <w:rsid w:val="00623690"/>
    <w:rsid w:val="0063187B"/>
    <w:rsid w:val="006475C2"/>
    <w:rsid w:val="00653FD5"/>
    <w:rsid w:val="00654ECE"/>
    <w:rsid w:val="00681288"/>
    <w:rsid w:val="00690B0F"/>
    <w:rsid w:val="00696DA9"/>
    <w:rsid w:val="00706B54"/>
    <w:rsid w:val="00714B84"/>
    <w:rsid w:val="00721FE3"/>
    <w:rsid w:val="00723488"/>
    <w:rsid w:val="00725F4F"/>
    <w:rsid w:val="00736304"/>
    <w:rsid w:val="00741CA9"/>
    <w:rsid w:val="007636AD"/>
    <w:rsid w:val="007735DF"/>
    <w:rsid w:val="0078264F"/>
    <w:rsid w:val="007A4CE1"/>
    <w:rsid w:val="007A7DD1"/>
    <w:rsid w:val="007B20B7"/>
    <w:rsid w:val="007D3824"/>
    <w:rsid w:val="007D5752"/>
    <w:rsid w:val="007E214C"/>
    <w:rsid w:val="007E3C4A"/>
    <w:rsid w:val="007E53EB"/>
    <w:rsid w:val="00801092"/>
    <w:rsid w:val="00807E6A"/>
    <w:rsid w:val="00816DB5"/>
    <w:rsid w:val="00853309"/>
    <w:rsid w:val="008770CF"/>
    <w:rsid w:val="00881E90"/>
    <w:rsid w:val="00883ED3"/>
    <w:rsid w:val="008A32EC"/>
    <w:rsid w:val="008B6046"/>
    <w:rsid w:val="008C002A"/>
    <w:rsid w:val="008D7518"/>
    <w:rsid w:val="00914E59"/>
    <w:rsid w:val="00920494"/>
    <w:rsid w:val="00926561"/>
    <w:rsid w:val="00975D39"/>
    <w:rsid w:val="009918CF"/>
    <w:rsid w:val="00993945"/>
    <w:rsid w:val="009A14D4"/>
    <w:rsid w:val="009A579A"/>
    <w:rsid w:val="009D6348"/>
    <w:rsid w:val="009E03DB"/>
    <w:rsid w:val="009E05ED"/>
    <w:rsid w:val="009E125C"/>
    <w:rsid w:val="009E3729"/>
    <w:rsid w:val="00A05EF1"/>
    <w:rsid w:val="00A1016E"/>
    <w:rsid w:val="00A32495"/>
    <w:rsid w:val="00A342AB"/>
    <w:rsid w:val="00A41890"/>
    <w:rsid w:val="00A44659"/>
    <w:rsid w:val="00A528A5"/>
    <w:rsid w:val="00A551A4"/>
    <w:rsid w:val="00A84683"/>
    <w:rsid w:val="00AC6098"/>
    <w:rsid w:val="00AC61ED"/>
    <w:rsid w:val="00AC6E80"/>
    <w:rsid w:val="00AF00C7"/>
    <w:rsid w:val="00B041C4"/>
    <w:rsid w:val="00B053D6"/>
    <w:rsid w:val="00B07558"/>
    <w:rsid w:val="00B11774"/>
    <w:rsid w:val="00B27FFB"/>
    <w:rsid w:val="00B34985"/>
    <w:rsid w:val="00B35B2F"/>
    <w:rsid w:val="00B47721"/>
    <w:rsid w:val="00B55148"/>
    <w:rsid w:val="00B66D8C"/>
    <w:rsid w:val="00B819AF"/>
    <w:rsid w:val="00B95548"/>
    <w:rsid w:val="00BB2B42"/>
    <w:rsid w:val="00BB5083"/>
    <w:rsid w:val="00BC7401"/>
    <w:rsid w:val="00BD573E"/>
    <w:rsid w:val="00BF0064"/>
    <w:rsid w:val="00BF5BBB"/>
    <w:rsid w:val="00BF650A"/>
    <w:rsid w:val="00C27316"/>
    <w:rsid w:val="00C27917"/>
    <w:rsid w:val="00C3017F"/>
    <w:rsid w:val="00C330E4"/>
    <w:rsid w:val="00C5366F"/>
    <w:rsid w:val="00C638AF"/>
    <w:rsid w:val="00C7343B"/>
    <w:rsid w:val="00C83C41"/>
    <w:rsid w:val="00C858B5"/>
    <w:rsid w:val="00C9472E"/>
    <w:rsid w:val="00C9747E"/>
    <w:rsid w:val="00CC7276"/>
    <w:rsid w:val="00CF5508"/>
    <w:rsid w:val="00D10E52"/>
    <w:rsid w:val="00D12B0E"/>
    <w:rsid w:val="00D373C1"/>
    <w:rsid w:val="00D429D6"/>
    <w:rsid w:val="00D47CFC"/>
    <w:rsid w:val="00D613E6"/>
    <w:rsid w:val="00D6261E"/>
    <w:rsid w:val="00D64A90"/>
    <w:rsid w:val="00D674C0"/>
    <w:rsid w:val="00D71188"/>
    <w:rsid w:val="00D829EF"/>
    <w:rsid w:val="00D97FF8"/>
    <w:rsid w:val="00DA68E6"/>
    <w:rsid w:val="00DE5DCF"/>
    <w:rsid w:val="00DF0C32"/>
    <w:rsid w:val="00DF3A3F"/>
    <w:rsid w:val="00E21B2E"/>
    <w:rsid w:val="00E414D4"/>
    <w:rsid w:val="00E43744"/>
    <w:rsid w:val="00E60738"/>
    <w:rsid w:val="00E62CFA"/>
    <w:rsid w:val="00E81389"/>
    <w:rsid w:val="00E9433D"/>
    <w:rsid w:val="00E945A0"/>
    <w:rsid w:val="00E94ABE"/>
    <w:rsid w:val="00EC19E2"/>
    <w:rsid w:val="00EC616B"/>
    <w:rsid w:val="00ED54A2"/>
    <w:rsid w:val="00ED7152"/>
    <w:rsid w:val="00EE198E"/>
    <w:rsid w:val="00EE2DF5"/>
    <w:rsid w:val="00F059D8"/>
    <w:rsid w:val="00F238A3"/>
    <w:rsid w:val="00F45F8C"/>
    <w:rsid w:val="00F472B7"/>
    <w:rsid w:val="00F53AC6"/>
    <w:rsid w:val="00F53EAB"/>
    <w:rsid w:val="00F67353"/>
    <w:rsid w:val="00F74680"/>
    <w:rsid w:val="00F77F1B"/>
    <w:rsid w:val="00F817FF"/>
    <w:rsid w:val="00F854E4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82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C7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41C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E214C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55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E214C"/>
    <w:rPr>
      <w:sz w:val="24"/>
      <w:szCs w:val="24"/>
    </w:rPr>
  </w:style>
  <w:style w:type="character" w:styleId="Numeropagina">
    <w:name w:val="page number"/>
    <w:basedOn w:val="Caratterepredefinitoparagrafo"/>
    <w:uiPriority w:val="99"/>
    <w:rsid w:val="005512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82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C7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41C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E214C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55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E214C"/>
    <w:rPr>
      <w:sz w:val="24"/>
      <w:szCs w:val="24"/>
    </w:rPr>
  </w:style>
  <w:style w:type="character" w:styleId="Numeropagina">
    <w:name w:val="page number"/>
    <w:basedOn w:val="Caratterepredefinitoparagrafo"/>
    <w:uiPriority w:val="99"/>
    <w:rsid w:val="0055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5775</Characters>
  <Application>Microsoft Macintosh Word</Application>
  <DocSecurity>0</DocSecurity>
  <Lines>48</Lines>
  <Paragraphs>13</Paragraphs>
  <ScaleCrop>false</ScaleCrop>
  <Company>Univ.To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E NOME……………………………………………………………………………</dc:title>
  <dc:subject/>
  <dc:creator>Administrator</dc:creator>
  <cp:keywords/>
  <dc:description/>
  <cp:lastModifiedBy>Luca Arese</cp:lastModifiedBy>
  <cp:revision>2</cp:revision>
  <cp:lastPrinted>2014-12-05T11:01:00Z</cp:lastPrinted>
  <dcterms:created xsi:type="dcterms:W3CDTF">2015-01-12T09:05:00Z</dcterms:created>
  <dcterms:modified xsi:type="dcterms:W3CDTF">2015-01-12T09:05:00Z</dcterms:modified>
</cp:coreProperties>
</file>